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EB8" w:rsidRDefault="00392EB8">
      <w:pPr>
        <w:rPr>
          <w:noProof/>
          <w:lang w:val="en-IN" w:eastAsia="en-IN"/>
        </w:rPr>
      </w:pPr>
    </w:p>
    <w:p w:rsidR="00392EB8" w:rsidRDefault="00392EB8">
      <w:pPr>
        <w:rPr>
          <w:noProof/>
          <w:lang w:val="en-IN" w:eastAsia="en-IN"/>
        </w:rPr>
      </w:pPr>
    </w:p>
    <w:p w:rsidR="005B76C0" w:rsidRDefault="00F118FA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76C0" w:rsidSect="005B7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0F12"/>
    <w:rsid w:val="00392EB8"/>
    <w:rsid w:val="005B76C0"/>
    <w:rsid w:val="00C1120F"/>
    <w:rsid w:val="00C3048B"/>
    <w:rsid w:val="00ED0F12"/>
    <w:rsid w:val="00F118FA"/>
    <w:rsid w:val="00FF1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</dc:creator>
  <cp:lastModifiedBy>Lyn</cp:lastModifiedBy>
  <cp:revision>2</cp:revision>
  <dcterms:created xsi:type="dcterms:W3CDTF">2015-03-03T21:28:00Z</dcterms:created>
  <dcterms:modified xsi:type="dcterms:W3CDTF">2015-03-03T21:28:00Z</dcterms:modified>
</cp:coreProperties>
</file>