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05CC8" w14:textId="77777777" w:rsidR="00D85D06" w:rsidRDefault="00D85D06" w:rsidP="00D85D06">
      <w:r>
        <w:t>CONTEMPORARY AND PROJECTED ISSUES REQUIRING INTERCULTURAL COOPERATION</w:t>
      </w:r>
    </w:p>
    <w:p w14:paraId="205434C2" w14:textId="77777777" w:rsidR="00D85D06" w:rsidRDefault="00D85D06" w:rsidP="00D85D06">
      <w:r>
        <w:t xml:space="preserve">Social challenges </w:t>
      </w:r>
      <w:r>
        <w:tab/>
      </w:r>
    </w:p>
    <w:p w14:paraId="5978B09F" w14:textId="77777777" w:rsidR="00D85D06" w:rsidRDefault="00D85D06" w:rsidP="00D85D06"/>
    <w:p w14:paraId="061C9BCE" w14:textId="77777777" w:rsidR="00D85D06" w:rsidRDefault="00D85D06" w:rsidP="00D85D06">
      <w:r>
        <w:t xml:space="preserve">    World population growth</w:t>
      </w:r>
    </w:p>
    <w:p w14:paraId="1291F1B9" w14:textId="77777777" w:rsidR="00D85D06" w:rsidRDefault="00D85D06" w:rsidP="00D85D06">
      <w:r>
        <w:t xml:space="preserve">    Mass migration</w:t>
      </w:r>
    </w:p>
    <w:p w14:paraId="03F30F6A" w14:textId="77777777" w:rsidR="00D85D06" w:rsidRDefault="00D85D06" w:rsidP="00D85D06">
      <w:r>
        <w:t xml:space="preserve">    Urbanization</w:t>
      </w:r>
    </w:p>
    <w:p w14:paraId="1EA31ABE" w14:textId="77777777" w:rsidR="00D85D06" w:rsidRDefault="00D85D06" w:rsidP="00D85D06">
      <w:r>
        <w:t xml:space="preserve">    Intercultural integration</w:t>
      </w:r>
    </w:p>
    <w:p w14:paraId="7245BE91" w14:textId="77777777" w:rsidR="00D85D06" w:rsidRDefault="00D85D06" w:rsidP="00D85D06">
      <w:r>
        <w:t xml:space="preserve">    Aging populations/declining birthrates</w:t>
      </w:r>
    </w:p>
    <w:p w14:paraId="78ACAED1" w14:textId="77777777" w:rsidR="00D85D06" w:rsidRDefault="00D85D06" w:rsidP="00D85D06"/>
    <w:p w14:paraId="13BB88BB" w14:textId="77777777" w:rsidR="00D85D06" w:rsidRDefault="00D85D06" w:rsidP="00D85D06">
      <w:r>
        <w:t xml:space="preserve">Ecological concerns </w:t>
      </w:r>
      <w:r>
        <w:tab/>
      </w:r>
    </w:p>
    <w:p w14:paraId="1C792AB4" w14:textId="77777777" w:rsidR="00D85D06" w:rsidRDefault="00D85D06" w:rsidP="00D85D06"/>
    <w:p w14:paraId="6F67FAC7" w14:textId="77777777" w:rsidR="00D85D06" w:rsidRDefault="00D85D06" w:rsidP="00D85D06">
      <w:r>
        <w:t xml:space="preserve">    Competition for natural resources</w:t>
      </w:r>
    </w:p>
    <w:p w14:paraId="030C97C3" w14:textId="77777777" w:rsidR="00D85D06" w:rsidRDefault="00D85D06" w:rsidP="00D85D06">
      <w:r>
        <w:t xml:space="preserve">        Raw materials</w:t>
      </w:r>
    </w:p>
    <w:p w14:paraId="1526C3DF" w14:textId="77777777" w:rsidR="00D85D06" w:rsidRDefault="00D85D06" w:rsidP="00D85D06">
      <w:r>
        <w:t xml:space="preserve">        Water shortages</w:t>
      </w:r>
    </w:p>
    <w:p w14:paraId="0B35060D" w14:textId="77777777" w:rsidR="00D85D06" w:rsidRDefault="00D85D06" w:rsidP="00D85D06">
      <w:r>
        <w:t xml:space="preserve">        Food scarcities</w:t>
      </w:r>
    </w:p>
    <w:p w14:paraId="0C35E882" w14:textId="77777777" w:rsidR="00D85D06" w:rsidRDefault="00D85D06" w:rsidP="00D85D06">
      <w:r>
        <w:t xml:space="preserve">        Pelagic resources</w:t>
      </w:r>
    </w:p>
    <w:p w14:paraId="0B257728" w14:textId="77777777" w:rsidR="00D85D06" w:rsidRDefault="00D85D06" w:rsidP="00D85D06">
      <w:r>
        <w:t xml:space="preserve">    Environmental changes/degradation</w:t>
      </w:r>
    </w:p>
    <w:p w14:paraId="3758E84A" w14:textId="77777777" w:rsidR="00D85D06" w:rsidRDefault="00D85D06" w:rsidP="00D85D06"/>
    <w:p w14:paraId="68D41F8B" w14:textId="77777777" w:rsidR="00D85D06" w:rsidRDefault="00D85D06" w:rsidP="00D85D06">
      <w:r>
        <w:t xml:space="preserve">Humanitarian and legal cooperation </w:t>
      </w:r>
      <w:r>
        <w:tab/>
      </w:r>
    </w:p>
    <w:p w14:paraId="2CCB0E55" w14:textId="77777777" w:rsidR="00D85D06" w:rsidRDefault="00D85D06" w:rsidP="00D85D06"/>
    <w:p w14:paraId="04F1AFDE" w14:textId="77777777" w:rsidR="00D85D06" w:rsidRDefault="00D85D06" w:rsidP="00D85D06">
      <w:r>
        <w:t xml:space="preserve">    Disease control</w:t>
      </w:r>
    </w:p>
    <w:p w14:paraId="46F49B15" w14:textId="77777777" w:rsidR="00D85D06" w:rsidRDefault="00D85D06" w:rsidP="00D85D06">
      <w:r>
        <w:t xml:space="preserve">    Disaster relief</w:t>
      </w:r>
    </w:p>
    <w:p w14:paraId="30EE60C0" w14:textId="77777777" w:rsidR="00D85D06" w:rsidRDefault="00D85D06" w:rsidP="00D85D06">
      <w:r>
        <w:t xml:space="preserve">    International mishaps</w:t>
      </w:r>
    </w:p>
    <w:p w14:paraId="440283B6" w14:textId="77777777" w:rsidR="00D85D06" w:rsidRDefault="00D85D06" w:rsidP="00D85D06">
      <w:r>
        <w:t xml:space="preserve">    Transnational crime</w:t>
      </w:r>
    </w:p>
    <w:p w14:paraId="2F83AE6A" w14:textId="77777777" w:rsidR="00D85D06" w:rsidRDefault="00D85D06" w:rsidP="00D85D06">
      <w:r>
        <w:t xml:space="preserve">        Cyber crime</w:t>
      </w:r>
    </w:p>
    <w:p w14:paraId="69C6F56B" w14:textId="77777777" w:rsidR="00D85D06" w:rsidRDefault="00D85D06" w:rsidP="00D85D06">
      <w:r>
        <w:t xml:space="preserve">        Intellectual property</w:t>
      </w:r>
    </w:p>
    <w:p w14:paraId="10C1ECB4" w14:textId="77777777" w:rsidR="00D85D06" w:rsidRDefault="00D85D06" w:rsidP="00D85D06"/>
    <w:p w14:paraId="7AA27F44" w14:textId="77777777" w:rsidR="00D85D06" w:rsidRDefault="00D85D06" w:rsidP="00D85D06">
      <w:r>
        <w:t xml:space="preserve">Political questions </w:t>
      </w:r>
      <w:r>
        <w:tab/>
      </w:r>
    </w:p>
    <w:p w14:paraId="46F957A7" w14:textId="77777777" w:rsidR="00D85D06" w:rsidRDefault="00D85D06" w:rsidP="00D85D06"/>
    <w:p w14:paraId="66A4768F" w14:textId="77777777" w:rsidR="00D85D06" w:rsidRDefault="00D85D06" w:rsidP="00D85D06">
      <w:r>
        <w:lastRenderedPageBreak/>
        <w:t xml:space="preserve">    International legal system</w:t>
      </w:r>
    </w:p>
    <w:p w14:paraId="4E65446F" w14:textId="77777777" w:rsidR="00D85D06" w:rsidRDefault="00D85D06" w:rsidP="00D85D06">
      <w:r>
        <w:t xml:space="preserve">    Scientific advancement ethics</w:t>
      </w:r>
    </w:p>
    <w:p w14:paraId="1DFF332A" w14:textId="77777777" w:rsidR="00D85D06" w:rsidRDefault="00D85D06" w:rsidP="00D85D06">
      <w:r>
        <w:t xml:space="preserve">    Human rights issue</w:t>
      </w:r>
    </w:p>
    <w:p w14:paraId="625A87C1" w14:textId="77777777" w:rsidR="00D85D06" w:rsidRDefault="00D85D06" w:rsidP="00D85D06"/>
    <w:p w14:paraId="4616EB7A" w14:textId="77777777" w:rsidR="00D85D06" w:rsidRDefault="00D85D06" w:rsidP="00D85D06">
      <w:r>
        <w:t xml:space="preserve">Security issues </w:t>
      </w:r>
      <w:r>
        <w:tab/>
      </w:r>
    </w:p>
    <w:p w14:paraId="78548487" w14:textId="77777777" w:rsidR="00D85D06" w:rsidRDefault="00D85D06" w:rsidP="00D85D06"/>
    <w:p w14:paraId="5D6D2DBF" w14:textId="77777777" w:rsidR="00D85D06" w:rsidRDefault="00D85D06" w:rsidP="00D85D06">
      <w:r>
        <w:t xml:space="preserve">    Weapons of mass destruction</w:t>
      </w:r>
    </w:p>
    <w:p w14:paraId="4080D838" w14:textId="77777777" w:rsidR="00D85D06" w:rsidRDefault="00D85D06" w:rsidP="00D85D06">
      <w:r>
        <w:t xml:space="preserve">    Terrorism and piracy</w:t>
      </w:r>
    </w:p>
    <w:p w14:paraId="29F3C266" w14:textId="77777777" w:rsidR="00D85D06" w:rsidRDefault="00D85D06" w:rsidP="00D85D06">
      <w:r>
        <w:t xml:space="preserve">    Peacekeeping missions</w:t>
      </w:r>
    </w:p>
    <w:p w14:paraId="077585AB" w14:textId="77777777" w:rsidR="00D85D06" w:rsidRDefault="00D85D06" w:rsidP="00D85D06">
      <w:r>
        <w:t xml:space="preserve">    Emerging threats</w:t>
      </w:r>
    </w:p>
    <w:p w14:paraId="62C3B532" w14:textId="4295B6F4" w:rsidR="007C4C6D" w:rsidRDefault="00D85D06" w:rsidP="00D85D06">
      <w:r>
        <w:t xml:space="preserve">        Sectarian and ethnic tensions</w:t>
      </w:r>
    </w:p>
    <w:sectPr w:rsidR="007C4C6D" w:rsidSect="00D85D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D06"/>
    <w:rsid w:val="007C4C6D"/>
    <w:rsid w:val="00D8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94E9"/>
  <w15:chartTrackingRefBased/>
  <w15:docId w15:val="{60DEC80F-CD28-4DBA-A0D0-D3CE34FA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2021-01-20T01:31:00Z</dcterms:created>
  <dcterms:modified xsi:type="dcterms:W3CDTF">2021-01-20T01:33:00Z</dcterms:modified>
</cp:coreProperties>
</file>