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E2E" w:rsidRPr="0051162A" w:rsidRDefault="007430AD" w:rsidP="00C31E2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1162A">
        <w:rPr>
          <w:rFonts w:ascii="Arial" w:hAnsi="Arial" w:cs="Arial"/>
          <w:b/>
          <w:bCs/>
          <w:caps/>
          <w:sz w:val="28"/>
          <w:szCs w:val="28"/>
        </w:rPr>
        <w:t xml:space="preserve">Draft </w:t>
      </w:r>
      <w:r w:rsidR="00C31E2E" w:rsidRPr="0051162A">
        <w:rPr>
          <w:rFonts w:ascii="Arial" w:hAnsi="Arial" w:cs="Arial"/>
          <w:b/>
          <w:bCs/>
          <w:caps/>
          <w:sz w:val="28"/>
          <w:szCs w:val="28"/>
        </w:rPr>
        <w:t xml:space="preserve">Financial Analysis </w:t>
      </w:r>
      <w:r w:rsidR="00C31E2E" w:rsidRPr="0051162A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51162A" w:rsidRPr="00546137" w:rsidRDefault="00351B14" w:rsidP="00DF7534">
      <w:pPr>
        <w:pStyle w:val="Heading1"/>
        <w:rPr>
          <w:b w:val="0"/>
        </w:rPr>
      </w:pPr>
      <w:bookmarkStart w:id="0" w:name="_GoBack"/>
      <w:bookmarkEnd w:id="0"/>
      <w:r w:rsidRPr="00DF7534">
        <w:rPr>
          <w:sz w:val="24"/>
          <w:szCs w:val="24"/>
        </w:rPr>
        <w:t>Group</w:t>
      </w:r>
      <w:r w:rsidRPr="00546137">
        <w:rPr>
          <w:b w:val="0"/>
        </w:rPr>
        <w:t>______________</w:t>
      </w:r>
    </w:p>
    <w:p w:rsidR="008231BA" w:rsidRPr="00546137" w:rsidRDefault="008231BA"/>
    <w:p w:rsidR="00D126DA" w:rsidRPr="00972840" w:rsidRDefault="00D126DA">
      <w:r w:rsidRPr="00972840">
        <w:t>______Analysis had three years of financial data for trend analysis.</w:t>
      </w:r>
    </w:p>
    <w:p w:rsidR="00C31E2E" w:rsidRPr="00972840" w:rsidRDefault="00C31E2E" w:rsidP="00C31E2E">
      <w:pPr>
        <w:ind w:firstLine="720"/>
      </w:pPr>
      <w:r w:rsidRPr="00972840">
        <w:t>______Analysis had less than three years of financial data.</w:t>
      </w:r>
    </w:p>
    <w:p w:rsidR="00C31E2E" w:rsidRPr="00972840" w:rsidRDefault="00C31E2E">
      <w:r w:rsidRPr="00972840">
        <w:tab/>
      </w:r>
    </w:p>
    <w:p w:rsidR="00D126DA" w:rsidRPr="00972840" w:rsidRDefault="00D126DA">
      <w:r w:rsidRPr="00972840">
        <w:t>______Number and kinds of ratios and indicators chosen were appropriate</w:t>
      </w:r>
      <w:r w:rsidR="00065330" w:rsidRPr="00972840">
        <w:t>.</w:t>
      </w:r>
      <w:r w:rsidRPr="00972840">
        <w:t xml:space="preserve"> </w:t>
      </w:r>
    </w:p>
    <w:p w:rsidR="00D126DA" w:rsidRPr="00972840" w:rsidRDefault="00D126DA">
      <w:pPr>
        <w:ind w:left="720"/>
      </w:pPr>
      <w:r w:rsidRPr="00972840">
        <w:t xml:space="preserve">_____Analysis </w:t>
      </w:r>
      <w:r w:rsidR="00D83B4D">
        <w:t xml:space="preserve">needs </w:t>
      </w:r>
      <w:r w:rsidRPr="00972840">
        <w:t>was skimpy on number of ratios, indicators.  More are needed for a complete picture.</w:t>
      </w:r>
    </w:p>
    <w:p w:rsidR="00D126DA" w:rsidRPr="00972840" w:rsidRDefault="00D126DA">
      <w:pPr>
        <w:ind w:firstLine="720"/>
      </w:pPr>
      <w:r w:rsidRPr="00972840">
        <w:t>_____Analyzer should consider ratios, indicators in other categories.</w:t>
      </w:r>
    </w:p>
    <w:p w:rsidR="00D126DA" w:rsidRPr="00972840" w:rsidRDefault="00D126DA">
      <w:r w:rsidRPr="00972840">
        <w:tab/>
        <w:t>_____Other</w:t>
      </w:r>
      <w:r w:rsidR="00065330" w:rsidRPr="00972840">
        <w:t>.</w:t>
      </w:r>
    </w:p>
    <w:p w:rsidR="007E44A9" w:rsidRPr="00972840" w:rsidRDefault="007E44A9"/>
    <w:p w:rsidR="00D126DA" w:rsidRPr="00972840" w:rsidRDefault="00D126DA">
      <w:r w:rsidRPr="00972840">
        <w:t>______Industry averages were given for comparison</w:t>
      </w:r>
      <w:r w:rsidR="00065330" w:rsidRPr="00972840">
        <w:t>.</w:t>
      </w:r>
    </w:p>
    <w:p w:rsidR="00C31E2E" w:rsidRPr="00972840" w:rsidRDefault="00C31E2E" w:rsidP="00C31E2E">
      <w:pPr>
        <w:ind w:firstLine="720"/>
      </w:pPr>
      <w:r w:rsidRPr="00972840">
        <w:t>______Industry averages were not given for comparison or given for only a few ratios.</w:t>
      </w:r>
    </w:p>
    <w:p w:rsidR="00D126DA" w:rsidRPr="00972840" w:rsidRDefault="00D126DA"/>
    <w:p w:rsidR="00D126DA" w:rsidRPr="00972840" w:rsidRDefault="00D126DA">
      <w:r w:rsidRPr="00972840">
        <w:t>_______The explanation section was good and in-depth</w:t>
      </w:r>
      <w:r w:rsidR="00237902" w:rsidRPr="00972840">
        <w:t>:  what management decisions led to this ratio?</w:t>
      </w:r>
    </w:p>
    <w:p w:rsidR="00D126DA" w:rsidRPr="00972840" w:rsidRDefault="00D126DA">
      <w:pPr>
        <w:ind w:firstLine="720"/>
      </w:pPr>
      <w:r w:rsidRPr="00972840">
        <w:t xml:space="preserve">______Explanation was </w:t>
      </w:r>
      <w:r w:rsidR="00237902" w:rsidRPr="00972840">
        <w:t>superficial</w:t>
      </w:r>
      <w:r w:rsidR="00117C9E" w:rsidRPr="00972840">
        <w:t xml:space="preserve"> for one or more ratios</w:t>
      </w:r>
      <w:r w:rsidRPr="00972840">
        <w:t xml:space="preserve">.  </w:t>
      </w:r>
    </w:p>
    <w:p w:rsidR="00D126DA" w:rsidRPr="00972840" w:rsidRDefault="00D126DA">
      <w:pPr>
        <w:ind w:firstLine="720"/>
      </w:pPr>
      <w:r w:rsidRPr="00972840">
        <w:t>______</w:t>
      </w:r>
      <w:r w:rsidR="00237902" w:rsidRPr="00972840">
        <w:t>More evidence was needed for points made</w:t>
      </w:r>
      <w:r w:rsidRPr="00972840">
        <w:t>.</w:t>
      </w:r>
    </w:p>
    <w:p w:rsidR="00D126DA" w:rsidRPr="00972840" w:rsidRDefault="00D126DA">
      <w:pPr>
        <w:ind w:left="720"/>
      </w:pPr>
      <w:r w:rsidRPr="00972840">
        <w:t>______The explanation mostly defin</w:t>
      </w:r>
      <w:r w:rsidR="00117C9E" w:rsidRPr="00972840">
        <w:t>ed</w:t>
      </w:r>
      <w:r w:rsidRPr="00972840">
        <w:t xml:space="preserve"> ratios and </w:t>
      </w:r>
      <w:r w:rsidR="00117C9E" w:rsidRPr="00972840">
        <w:t>only</w:t>
      </w:r>
      <w:r w:rsidR="00C153E3" w:rsidRPr="00972840">
        <w:t xml:space="preserve"> minimally</w:t>
      </w:r>
      <w:r w:rsidR="00117C9E" w:rsidRPr="00972840">
        <w:t xml:space="preserve"> discussed management</w:t>
      </w:r>
      <w:r w:rsidRPr="00972840">
        <w:t xml:space="preserve"> decisions </w:t>
      </w:r>
      <w:r w:rsidR="00117C9E" w:rsidRPr="00972840">
        <w:t xml:space="preserve">that </w:t>
      </w:r>
      <w:r w:rsidRPr="00972840">
        <w:t>led to ratio</w:t>
      </w:r>
      <w:r w:rsidR="00117C9E" w:rsidRPr="00972840">
        <w:t>s.</w:t>
      </w:r>
      <w:r w:rsidRPr="00972840">
        <w:t xml:space="preserve">  </w:t>
      </w:r>
    </w:p>
    <w:p w:rsidR="007E44A9" w:rsidRPr="00972840" w:rsidRDefault="007E44A9">
      <w:pPr>
        <w:ind w:left="720"/>
      </w:pPr>
      <w:r w:rsidRPr="00972840">
        <w:t>______Explanation was uneven.  Explanation</w:t>
      </w:r>
      <w:r w:rsidR="001709F1" w:rsidRPr="00972840">
        <w:t xml:space="preserve">s </w:t>
      </w:r>
      <w:r w:rsidRPr="00972840">
        <w:t>of some ratios w</w:t>
      </w:r>
      <w:r w:rsidR="001709F1" w:rsidRPr="00972840">
        <w:t>ere</w:t>
      </w:r>
      <w:r w:rsidRPr="00972840">
        <w:t xml:space="preserve"> good, others were not. </w:t>
      </w:r>
    </w:p>
    <w:p w:rsidR="00D126DA" w:rsidRPr="00972840" w:rsidRDefault="00D126DA">
      <w:pPr>
        <w:ind w:left="720"/>
      </w:pPr>
      <w:r w:rsidRPr="00972840">
        <w:t xml:space="preserve"> _____Other</w:t>
      </w:r>
      <w:r w:rsidR="00065330" w:rsidRPr="00972840">
        <w:t>.</w:t>
      </w:r>
    </w:p>
    <w:p w:rsidR="00CA2B3C" w:rsidRPr="00972840" w:rsidRDefault="00CA2B3C"/>
    <w:p w:rsidR="00D126DA" w:rsidRPr="00972840" w:rsidRDefault="00D126DA">
      <w:r w:rsidRPr="00972840">
        <w:t xml:space="preserve">______Final summary </w:t>
      </w:r>
      <w:r w:rsidR="00CA2B3C" w:rsidRPr="00972840">
        <w:t>advanced the analysis</w:t>
      </w:r>
      <w:r w:rsidRPr="00972840">
        <w:t xml:space="preserve">. </w:t>
      </w:r>
    </w:p>
    <w:p w:rsidR="00CA2B3C" w:rsidRPr="00972840" w:rsidRDefault="00CA2B3C" w:rsidP="00CA2B3C"/>
    <w:p w:rsidR="00CA2B3C" w:rsidRPr="00972840" w:rsidRDefault="00CA2B3C" w:rsidP="00CA2B3C">
      <w:r w:rsidRPr="00972840">
        <w:t>______Writer</w:t>
      </w:r>
      <w:r w:rsidR="007E44A9" w:rsidRPr="00972840">
        <w:t xml:space="preserve">s </w:t>
      </w:r>
      <w:r w:rsidRPr="00972840">
        <w:t>cited sources for all information.  If personal knowledge, said so.</w:t>
      </w:r>
    </w:p>
    <w:p w:rsidR="003E2286" w:rsidRPr="00972840" w:rsidRDefault="003E2286" w:rsidP="00CA2B3C">
      <w:r w:rsidRPr="00972840">
        <w:tab/>
        <w:t>______Some sources were cited,</w:t>
      </w:r>
      <w:r w:rsidR="00D83B4D">
        <w:t xml:space="preserve"> some</w:t>
      </w:r>
      <w:r w:rsidRPr="00972840">
        <w:t xml:space="preserve"> were missed.  </w:t>
      </w:r>
    </w:p>
    <w:p w:rsidR="00117C9E" w:rsidRPr="00972840" w:rsidRDefault="00117C9E" w:rsidP="00CA2B3C">
      <w:r w:rsidRPr="00972840">
        <w:tab/>
        <w:t>______Writer</w:t>
      </w:r>
      <w:r w:rsidR="007E44A9" w:rsidRPr="00972840">
        <w:t>s</w:t>
      </w:r>
      <w:r w:rsidRPr="00972840">
        <w:t xml:space="preserve"> </w:t>
      </w:r>
      <w:r w:rsidR="003E2286" w:rsidRPr="00972840">
        <w:t xml:space="preserve">did not </w:t>
      </w:r>
      <w:r w:rsidRPr="00972840">
        <w:t xml:space="preserve">cite sources </w:t>
      </w:r>
      <w:r w:rsidR="003E2286" w:rsidRPr="00972840">
        <w:t>properly.</w:t>
      </w:r>
      <w:r w:rsidRPr="00972840">
        <w:t xml:space="preserve">  </w:t>
      </w:r>
    </w:p>
    <w:p w:rsidR="00CA2B3C" w:rsidRPr="00972840" w:rsidRDefault="00CA2B3C" w:rsidP="00CA2B3C">
      <w:r w:rsidRPr="00972840">
        <w:t xml:space="preserve">______Paper was written clearly.  Grammar, sentence mistakes were at a minimum.  </w:t>
      </w:r>
    </w:p>
    <w:p w:rsidR="00D126DA" w:rsidRPr="00972840" w:rsidRDefault="00117C9E" w:rsidP="00117C9E">
      <w:pPr>
        <w:ind w:left="720"/>
      </w:pPr>
      <w:r w:rsidRPr="00972840">
        <w:t xml:space="preserve">______Paper was not written clearly.  Reader had to read more than once to understand writer’s intent.  </w:t>
      </w:r>
    </w:p>
    <w:p w:rsidR="00117C9E" w:rsidRPr="00972840" w:rsidRDefault="00117C9E">
      <w:r w:rsidRPr="00972840">
        <w:tab/>
        <w:t xml:space="preserve">______Paper had </w:t>
      </w:r>
      <w:proofErr w:type="gramStart"/>
      <w:r w:rsidRPr="00972840">
        <w:t>many grammar</w:t>
      </w:r>
      <w:proofErr w:type="gramEnd"/>
      <w:r w:rsidRPr="00972840">
        <w:t xml:space="preserve">, sentence mistakes. </w:t>
      </w:r>
    </w:p>
    <w:p w:rsidR="00972840" w:rsidRPr="00972840" w:rsidRDefault="007E44A9" w:rsidP="007E44A9">
      <w:pPr>
        <w:ind w:left="720"/>
      </w:pPr>
      <w:r w:rsidRPr="00972840">
        <w:t xml:space="preserve">______Paper was </w:t>
      </w:r>
      <w:r w:rsidR="00972840" w:rsidRPr="00972840">
        <w:t>consistent in analysis and writing</w:t>
      </w:r>
    </w:p>
    <w:p w:rsidR="00972840" w:rsidRPr="00972840" w:rsidRDefault="00972840" w:rsidP="00972840">
      <w:pPr>
        <w:ind w:left="720" w:firstLine="720"/>
      </w:pPr>
      <w:r w:rsidRPr="00972840">
        <w:t xml:space="preserve">______Quality of </w:t>
      </w:r>
      <w:r w:rsidRPr="00972840">
        <w:rPr>
          <w:i/>
        </w:rPr>
        <w:t>analysis</w:t>
      </w:r>
      <w:r w:rsidRPr="00972840">
        <w:t xml:space="preserve"> was inconsistent: some sections were well done, others not.    </w:t>
      </w:r>
    </w:p>
    <w:p w:rsidR="007E44A9" w:rsidRPr="00972840" w:rsidRDefault="00972840" w:rsidP="00972840">
      <w:pPr>
        <w:ind w:left="720" w:firstLine="720"/>
      </w:pPr>
      <w:r w:rsidRPr="00972840">
        <w:t>____</w:t>
      </w:r>
      <w:r w:rsidR="00546137">
        <w:t>_</w:t>
      </w:r>
      <w:r w:rsidRPr="00972840">
        <w:t xml:space="preserve">_Quality of </w:t>
      </w:r>
      <w:r w:rsidRPr="00972840">
        <w:rPr>
          <w:i/>
        </w:rPr>
        <w:t>writing</w:t>
      </w:r>
      <w:r w:rsidRPr="00972840">
        <w:t xml:space="preserve"> was different in different sections.  </w:t>
      </w:r>
    </w:p>
    <w:p w:rsidR="007E44A9" w:rsidRPr="00972840" w:rsidRDefault="007E44A9" w:rsidP="007E44A9">
      <w:pPr>
        <w:ind w:left="720"/>
      </w:pPr>
    </w:p>
    <w:p w:rsidR="00117C9E" w:rsidRPr="00972840" w:rsidRDefault="007E44A9" w:rsidP="007E44A9">
      <w:r w:rsidRPr="00972840">
        <w:tab/>
      </w:r>
    </w:p>
    <w:p w:rsidR="00D126DA" w:rsidRPr="00972840" w:rsidRDefault="00D126DA">
      <w:r w:rsidRPr="00972840">
        <w:t>Grade___________</w:t>
      </w:r>
      <w:r w:rsidR="00FE5AA2" w:rsidRPr="00972840">
        <w:t xml:space="preserve"> </w:t>
      </w:r>
    </w:p>
    <w:p w:rsidR="00331F55" w:rsidRDefault="00331F55" w:rsidP="00117C9E"/>
    <w:p w:rsidR="00117C9E" w:rsidRPr="00546137" w:rsidRDefault="00117C9E" w:rsidP="00117C9E">
      <w:pPr>
        <w:rPr>
          <w:sz w:val="20"/>
          <w:szCs w:val="20"/>
        </w:rPr>
      </w:pPr>
      <w:r w:rsidRPr="00546137">
        <w:rPr>
          <w:sz w:val="20"/>
          <w:szCs w:val="20"/>
        </w:rPr>
        <w:t xml:space="preserve">Check + </w:t>
      </w:r>
      <w:proofErr w:type="gramStart"/>
      <w:r w:rsidRPr="00546137">
        <w:rPr>
          <w:sz w:val="20"/>
          <w:szCs w:val="20"/>
        </w:rPr>
        <w:t>+  (</w:t>
      </w:r>
      <w:proofErr w:type="gramEnd"/>
      <w:r w:rsidRPr="00546137">
        <w:rPr>
          <w:sz w:val="20"/>
          <w:szCs w:val="20"/>
        </w:rPr>
        <w:t>A):  Impressive!  Demonstrates a high-level, sophisticated understanding</w:t>
      </w:r>
      <w:r w:rsidR="00EC2232" w:rsidRPr="00546137">
        <w:rPr>
          <w:sz w:val="20"/>
          <w:szCs w:val="20"/>
        </w:rPr>
        <w:t>.</w:t>
      </w:r>
      <w:r w:rsidR="004365C1" w:rsidRPr="00546137">
        <w:rPr>
          <w:sz w:val="20"/>
          <w:szCs w:val="20"/>
        </w:rPr>
        <w:t xml:space="preserve"> </w:t>
      </w:r>
    </w:p>
    <w:p w:rsidR="00117C9E" w:rsidRPr="00546137" w:rsidRDefault="00117C9E" w:rsidP="00117C9E">
      <w:pPr>
        <w:rPr>
          <w:sz w:val="20"/>
          <w:szCs w:val="20"/>
        </w:rPr>
      </w:pPr>
      <w:r w:rsidRPr="00546137">
        <w:rPr>
          <w:sz w:val="20"/>
          <w:szCs w:val="20"/>
        </w:rPr>
        <w:t xml:space="preserve">Check +     (B):  Good.  </w:t>
      </w:r>
      <w:r w:rsidR="00EC2232" w:rsidRPr="00546137">
        <w:rPr>
          <w:sz w:val="20"/>
          <w:szCs w:val="20"/>
        </w:rPr>
        <w:t>Almost e</w:t>
      </w:r>
      <w:r w:rsidRPr="00546137">
        <w:rPr>
          <w:sz w:val="20"/>
          <w:szCs w:val="20"/>
        </w:rPr>
        <w:t xml:space="preserve">verything is there, understanding is pretty good. </w:t>
      </w:r>
    </w:p>
    <w:p w:rsidR="00117C9E" w:rsidRPr="00546137" w:rsidRDefault="00117C9E" w:rsidP="00117C9E">
      <w:pPr>
        <w:pStyle w:val="Heading3"/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</w:tabs>
        <w:ind w:left="0" w:firstLine="0"/>
        <w:rPr>
          <w:i w:val="0"/>
          <w:sz w:val="20"/>
        </w:rPr>
      </w:pPr>
      <w:r w:rsidRPr="00546137">
        <w:rPr>
          <w:i w:val="0"/>
          <w:sz w:val="20"/>
        </w:rPr>
        <w:t>Check        (C):  Adequate.  The basic elements are there</w:t>
      </w:r>
      <w:r w:rsidR="00546137">
        <w:rPr>
          <w:i w:val="0"/>
          <w:sz w:val="20"/>
        </w:rPr>
        <w:t>, but u</w:t>
      </w:r>
      <w:r w:rsidRPr="00546137">
        <w:rPr>
          <w:i w:val="0"/>
          <w:sz w:val="20"/>
        </w:rPr>
        <w:t xml:space="preserve">nderstanding is </w:t>
      </w:r>
      <w:r w:rsidR="00546137">
        <w:rPr>
          <w:i w:val="0"/>
          <w:sz w:val="20"/>
        </w:rPr>
        <w:t>not complete</w:t>
      </w:r>
      <w:r w:rsidRPr="00546137">
        <w:rPr>
          <w:i w:val="0"/>
          <w:sz w:val="20"/>
        </w:rPr>
        <w:t>.</w:t>
      </w:r>
    </w:p>
    <w:p w:rsidR="00D126DA" w:rsidRPr="00972840" w:rsidRDefault="00117C9E">
      <w:pPr>
        <w:rPr>
          <w:b/>
          <w:bCs/>
        </w:rPr>
      </w:pPr>
      <w:r w:rsidRPr="00546137">
        <w:rPr>
          <w:sz w:val="20"/>
          <w:szCs w:val="20"/>
        </w:rPr>
        <w:t xml:space="preserve">Check -      (D):  The basics aren’t there.  </w:t>
      </w:r>
      <w:r w:rsidR="004365C1" w:rsidRPr="00546137">
        <w:rPr>
          <w:sz w:val="20"/>
          <w:szCs w:val="20"/>
        </w:rPr>
        <w:t xml:space="preserve">Financial analysis </w:t>
      </w:r>
      <w:r w:rsidR="00546137">
        <w:rPr>
          <w:sz w:val="20"/>
          <w:szCs w:val="20"/>
        </w:rPr>
        <w:t>and understanding n</w:t>
      </w:r>
      <w:r w:rsidRPr="00546137">
        <w:rPr>
          <w:sz w:val="20"/>
          <w:szCs w:val="20"/>
        </w:rPr>
        <w:t>eeds more work.</w:t>
      </w:r>
    </w:p>
    <w:sectPr w:rsidR="00D126DA" w:rsidRPr="00972840" w:rsidSect="004365C1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330"/>
    <w:rsid w:val="00065330"/>
    <w:rsid w:val="00117C9E"/>
    <w:rsid w:val="001341EF"/>
    <w:rsid w:val="001709F1"/>
    <w:rsid w:val="00237902"/>
    <w:rsid w:val="00331F55"/>
    <w:rsid w:val="00351B14"/>
    <w:rsid w:val="00361D2E"/>
    <w:rsid w:val="003E2286"/>
    <w:rsid w:val="004365C1"/>
    <w:rsid w:val="0051162A"/>
    <w:rsid w:val="00546137"/>
    <w:rsid w:val="005E31DE"/>
    <w:rsid w:val="006010E1"/>
    <w:rsid w:val="006836C9"/>
    <w:rsid w:val="006F130C"/>
    <w:rsid w:val="007430AD"/>
    <w:rsid w:val="007E44A9"/>
    <w:rsid w:val="008231BA"/>
    <w:rsid w:val="0094092A"/>
    <w:rsid w:val="00941608"/>
    <w:rsid w:val="00972840"/>
    <w:rsid w:val="00B31C93"/>
    <w:rsid w:val="00B85259"/>
    <w:rsid w:val="00BD6E7A"/>
    <w:rsid w:val="00BE3549"/>
    <w:rsid w:val="00C153E3"/>
    <w:rsid w:val="00C31E2E"/>
    <w:rsid w:val="00C85488"/>
    <w:rsid w:val="00CA2B3C"/>
    <w:rsid w:val="00D126DA"/>
    <w:rsid w:val="00D27CD2"/>
    <w:rsid w:val="00D76D97"/>
    <w:rsid w:val="00D83B4D"/>
    <w:rsid w:val="00DC31AC"/>
    <w:rsid w:val="00DF7534"/>
    <w:rsid w:val="00E75CE5"/>
    <w:rsid w:val="00EC2232"/>
    <w:rsid w:val="00F16A09"/>
    <w:rsid w:val="00F74382"/>
    <w:rsid w:val="00FE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906220B-CC24-4631-B723-F8C3B5604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351B1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117C9E"/>
    <w:pPr>
      <w:keepNext/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decimal" w:pos="7920"/>
      </w:tabs>
      <w:suppressAutoHyphens/>
      <w:ind w:left="6480" w:hanging="6480"/>
      <w:outlineLvl w:val="2"/>
    </w:pPr>
    <w:rPr>
      <w:i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94092A"/>
    <w:rPr>
      <w:sz w:val="16"/>
      <w:szCs w:val="16"/>
    </w:rPr>
  </w:style>
  <w:style w:type="paragraph" w:styleId="CommentText">
    <w:name w:val="annotation text"/>
    <w:basedOn w:val="Normal"/>
    <w:semiHidden/>
    <w:rsid w:val="0094092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94092A"/>
    <w:rPr>
      <w:b/>
      <w:bCs/>
    </w:rPr>
  </w:style>
  <w:style w:type="paragraph" w:styleId="BalloonText">
    <w:name w:val="Balloon Text"/>
    <w:basedOn w:val="Normal"/>
    <w:semiHidden/>
    <w:rsid w:val="009409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What the Financial Analysis is missing:</vt:lpstr>
    </vt:vector>
  </TitlesOfParts>
  <Company>Biola University School of Business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the Financial Analysis is missing:</dc:title>
  <dc:creator>BUSN14</dc:creator>
  <cp:lastModifiedBy>Orozco, Richard A (1011)</cp:lastModifiedBy>
  <cp:revision>3</cp:revision>
  <cp:lastPrinted>2008-01-05T17:55:00Z</cp:lastPrinted>
  <dcterms:created xsi:type="dcterms:W3CDTF">2017-10-23T16:19:00Z</dcterms:created>
  <dcterms:modified xsi:type="dcterms:W3CDTF">2017-10-23T16:43:00Z</dcterms:modified>
</cp:coreProperties>
</file>